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129"/>
        <w:gridCol w:w="1678"/>
        <w:gridCol w:w="1296"/>
        <w:gridCol w:w="1283"/>
        <w:gridCol w:w="1296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74E30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5C42C2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5C42C2">
              <w:rPr>
                <w:b w:val="0"/>
                <w:sz w:val="24"/>
                <w:szCs w:val="24"/>
              </w:rPr>
              <w:t xml:space="preserve">Elżbieta </w:t>
            </w:r>
            <w:proofErr w:type="spellStart"/>
            <w:r w:rsidR="005C42C2">
              <w:rPr>
                <w:b w:val="0"/>
                <w:sz w:val="24"/>
                <w:szCs w:val="24"/>
              </w:rPr>
              <w:t>Dynus</w:t>
            </w:r>
            <w:proofErr w:type="spellEnd"/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5C42C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5C42C2">
              <w:rPr>
                <w:b w:val="0"/>
                <w:sz w:val="24"/>
                <w:szCs w:val="24"/>
              </w:rPr>
              <w:t>wewnętrznej instalacji gazu dla budynku mieszkalnego jednorodzinnego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5C42C2">
              <w:rPr>
                <w:b w:val="0"/>
                <w:sz w:val="24"/>
                <w:szCs w:val="24"/>
              </w:rPr>
              <w:t>4372</w:t>
            </w:r>
            <w:r w:rsidR="00EB24D4">
              <w:rPr>
                <w:b w:val="0"/>
                <w:sz w:val="24"/>
                <w:szCs w:val="24"/>
              </w:rPr>
              <w:t xml:space="preserve"> 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 w:rsidR="00A94475">
              <w:rPr>
                <w:b w:val="0"/>
                <w:sz w:val="24"/>
                <w:szCs w:val="24"/>
              </w:rPr>
              <w:t>6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A94475">
              <w:rPr>
                <w:b w:val="0"/>
                <w:sz w:val="24"/>
                <w:szCs w:val="24"/>
              </w:rPr>
              <w:t>Włoszczowa, jednostka ew. Włoszczowa - miasto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5C42C2" w:rsidP="00AE731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14.02</w:t>
            </w:r>
            <w:r w:rsidR="00E17101">
              <w:rPr>
                <w:b w:val="0"/>
                <w:sz w:val="24"/>
                <w:szCs w:val="24"/>
              </w:rPr>
              <w:t>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Default="004042F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Pr="000F189E" w:rsidRDefault="00CA129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042FB"/>
    <w:rsid w:val="004C72E9"/>
    <w:rsid w:val="005025BB"/>
    <w:rsid w:val="005836A6"/>
    <w:rsid w:val="005C42C2"/>
    <w:rsid w:val="00634FEF"/>
    <w:rsid w:val="00647FE1"/>
    <w:rsid w:val="006D4679"/>
    <w:rsid w:val="007103B0"/>
    <w:rsid w:val="007C3B43"/>
    <w:rsid w:val="0083407F"/>
    <w:rsid w:val="009F3ED6"/>
    <w:rsid w:val="00A21C49"/>
    <w:rsid w:val="00A83FDD"/>
    <w:rsid w:val="00A94475"/>
    <w:rsid w:val="00AE731F"/>
    <w:rsid w:val="00B62DF6"/>
    <w:rsid w:val="00B74BA4"/>
    <w:rsid w:val="00B877A8"/>
    <w:rsid w:val="00B9549B"/>
    <w:rsid w:val="00CA1298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PracaZdalna</cp:lastModifiedBy>
  <cp:revision>43</cp:revision>
  <dcterms:created xsi:type="dcterms:W3CDTF">2022-04-15T11:36:00Z</dcterms:created>
  <dcterms:modified xsi:type="dcterms:W3CDTF">2023-03-10T08:43:00Z</dcterms:modified>
</cp:coreProperties>
</file>